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附件： 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培训日程</w:t>
      </w:r>
    </w:p>
    <w:p>
      <w:pPr>
        <w:widowControl w:val="0"/>
        <w:spacing w:line="460" w:lineRule="exact"/>
        <w:ind w:left="2570" w:hanging="2570" w:hangingChars="800"/>
        <w:rPr>
          <w:rFonts w:ascii="仿宋" w:hAnsi="仿宋" w:eastAsia="仿宋" w:cs="Times New Roman"/>
          <w:b/>
          <w:sz w:val="32"/>
        </w:rPr>
      </w:pPr>
      <w:r>
        <w:rPr>
          <w:rFonts w:hint="eastAsia" w:ascii="仿宋" w:hAnsi="仿宋" w:eastAsia="仿宋" w:cs="Times New Roman"/>
          <w:b/>
          <w:sz w:val="32"/>
        </w:rPr>
        <w:t>10月30日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8:30-9:00     开班仪式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 xml:space="preserve">9:00-10:45    工业互联网+教育改革与创新  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10:45-11:00   茶歇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11:00-12:00   工业互联网政策解读、整体态势与发展趋势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12:00-14:00   午餐及休息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14:00-15:30   工业互联网网络体系概论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15：30-15:45  茶歇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15:45-17:15   工业互联网平台概论</w:t>
      </w:r>
    </w:p>
    <w:p>
      <w:pPr>
        <w:widowControl w:val="0"/>
        <w:spacing w:line="460" w:lineRule="exact"/>
        <w:ind w:left="2570" w:hanging="2570" w:hangingChars="800"/>
        <w:rPr>
          <w:rFonts w:ascii="仿宋" w:hAnsi="仿宋" w:eastAsia="仿宋" w:cs="Times New Roman"/>
          <w:b/>
          <w:sz w:val="32"/>
        </w:rPr>
      </w:pPr>
      <w:r>
        <w:rPr>
          <w:rFonts w:hint="eastAsia" w:ascii="仿宋" w:hAnsi="仿宋" w:eastAsia="仿宋" w:cs="Times New Roman"/>
          <w:b/>
          <w:sz w:val="32"/>
        </w:rPr>
        <w:t>10月31日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9:00-10:30    工业互联网安全体系概论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10:30-10:45   茶歇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10:45-11:45   工业互联网在工程机械行业中应用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11:45-14:00   午餐及休息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14:00-15:00   工业互联网在家用电器行业应用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15:00-16:00   工业互联网在电子信息行业应用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16:00-16:15   茶歇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16:15-17:15   工业互联网在钢铁行业中的应用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19:00-20:30   分组讨论</w:t>
      </w:r>
    </w:p>
    <w:p>
      <w:pPr>
        <w:widowControl w:val="0"/>
        <w:spacing w:line="460" w:lineRule="exact"/>
        <w:ind w:left="2570" w:hanging="2570" w:hangingChars="800"/>
        <w:rPr>
          <w:rFonts w:ascii="仿宋" w:hAnsi="仿宋" w:eastAsia="仿宋" w:cs="Times New Roman"/>
          <w:b/>
          <w:sz w:val="32"/>
        </w:rPr>
      </w:pPr>
      <w:r>
        <w:rPr>
          <w:rFonts w:hint="eastAsia" w:ascii="仿宋" w:hAnsi="仿宋" w:eastAsia="仿宋" w:cs="Times New Roman"/>
          <w:b/>
          <w:sz w:val="32"/>
        </w:rPr>
        <w:t>11月1日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9:00-10:30    工业互联网对人才培养提出的新需求及挑战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10:30-10:45   茶歇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10:45-12:15   工业互联网人才培养如何在职业院校落地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12:15-14:00   午餐及休息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14:00-15:30   中国工业互联网研究院工业互联网创新体验中心实地交流学习</w:t>
      </w:r>
    </w:p>
    <w:p>
      <w:pPr>
        <w:widowControl w:val="0"/>
        <w:spacing w:line="460" w:lineRule="exact"/>
        <w:ind w:left="2560" w:hanging="2560" w:hangingChars="8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15:30-16:30   结业典礼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B3B"/>
    <w:rsid w:val="000266DB"/>
    <w:rsid w:val="000544E1"/>
    <w:rsid w:val="00054C28"/>
    <w:rsid w:val="000A10AA"/>
    <w:rsid w:val="000B4275"/>
    <w:rsid w:val="000E7113"/>
    <w:rsid w:val="00105413"/>
    <w:rsid w:val="001355E1"/>
    <w:rsid w:val="001816E3"/>
    <w:rsid w:val="00190E1D"/>
    <w:rsid w:val="001B3F77"/>
    <w:rsid w:val="001C0726"/>
    <w:rsid w:val="00214C22"/>
    <w:rsid w:val="00244981"/>
    <w:rsid w:val="002A2755"/>
    <w:rsid w:val="002E1C5A"/>
    <w:rsid w:val="0032570F"/>
    <w:rsid w:val="00327396"/>
    <w:rsid w:val="00333646"/>
    <w:rsid w:val="00334F0E"/>
    <w:rsid w:val="00366335"/>
    <w:rsid w:val="00377434"/>
    <w:rsid w:val="00380DB0"/>
    <w:rsid w:val="003C3E2B"/>
    <w:rsid w:val="00400447"/>
    <w:rsid w:val="00403A56"/>
    <w:rsid w:val="00446C82"/>
    <w:rsid w:val="00455D3A"/>
    <w:rsid w:val="00457B07"/>
    <w:rsid w:val="00472573"/>
    <w:rsid w:val="004739F9"/>
    <w:rsid w:val="00497904"/>
    <w:rsid w:val="004C3A39"/>
    <w:rsid w:val="00553A18"/>
    <w:rsid w:val="00561B3B"/>
    <w:rsid w:val="005707B1"/>
    <w:rsid w:val="00573EF6"/>
    <w:rsid w:val="00576165"/>
    <w:rsid w:val="005C626C"/>
    <w:rsid w:val="005F3AC8"/>
    <w:rsid w:val="00633DF6"/>
    <w:rsid w:val="00650AB0"/>
    <w:rsid w:val="00652A88"/>
    <w:rsid w:val="006A7505"/>
    <w:rsid w:val="006B007D"/>
    <w:rsid w:val="006F5F55"/>
    <w:rsid w:val="00702325"/>
    <w:rsid w:val="00704EE3"/>
    <w:rsid w:val="007268A2"/>
    <w:rsid w:val="0075731F"/>
    <w:rsid w:val="00763D62"/>
    <w:rsid w:val="00780194"/>
    <w:rsid w:val="00791D33"/>
    <w:rsid w:val="007A0EF7"/>
    <w:rsid w:val="008004D6"/>
    <w:rsid w:val="00846A03"/>
    <w:rsid w:val="008867DE"/>
    <w:rsid w:val="00891765"/>
    <w:rsid w:val="008A0BEE"/>
    <w:rsid w:val="008B0B16"/>
    <w:rsid w:val="008C326F"/>
    <w:rsid w:val="008C700A"/>
    <w:rsid w:val="008D4946"/>
    <w:rsid w:val="008D4B57"/>
    <w:rsid w:val="009136D7"/>
    <w:rsid w:val="009426F3"/>
    <w:rsid w:val="00977042"/>
    <w:rsid w:val="00977311"/>
    <w:rsid w:val="009910C3"/>
    <w:rsid w:val="00995C86"/>
    <w:rsid w:val="009A540C"/>
    <w:rsid w:val="009C150B"/>
    <w:rsid w:val="00A038C0"/>
    <w:rsid w:val="00A15DC4"/>
    <w:rsid w:val="00A178FB"/>
    <w:rsid w:val="00A81E04"/>
    <w:rsid w:val="00A827DE"/>
    <w:rsid w:val="00A8445D"/>
    <w:rsid w:val="00AD03F5"/>
    <w:rsid w:val="00B456DE"/>
    <w:rsid w:val="00B5115C"/>
    <w:rsid w:val="00B61E52"/>
    <w:rsid w:val="00B73BBC"/>
    <w:rsid w:val="00B94457"/>
    <w:rsid w:val="00BA53FE"/>
    <w:rsid w:val="00BB4E00"/>
    <w:rsid w:val="00BD4F44"/>
    <w:rsid w:val="00BE2B60"/>
    <w:rsid w:val="00BF1226"/>
    <w:rsid w:val="00BF562A"/>
    <w:rsid w:val="00C04E16"/>
    <w:rsid w:val="00C10865"/>
    <w:rsid w:val="00C2465D"/>
    <w:rsid w:val="00C25038"/>
    <w:rsid w:val="00C25E2E"/>
    <w:rsid w:val="00C70624"/>
    <w:rsid w:val="00C75814"/>
    <w:rsid w:val="00C9153C"/>
    <w:rsid w:val="00CC08E2"/>
    <w:rsid w:val="00CD001E"/>
    <w:rsid w:val="00CD1F16"/>
    <w:rsid w:val="00D238CD"/>
    <w:rsid w:val="00D43082"/>
    <w:rsid w:val="00D5566E"/>
    <w:rsid w:val="00D81B98"/>
    <w:rsid w:val="00DE6DA2"/>
    <w:rsid w:val="00DF3EF9"/>
    <w:rsid w:val="00E00FBB"/>
    <w:rsid w:val="00E10E49"/>
    <w:rsid w:val="00E20258"/>
    <w:rsid w:val="00E211B9"/>
    <w:rsid w:val="00E22F52"/>
    <w:rsid w:val="00E81890"/>
    <w:rsid w:val="00EA6BCF"/>
    <w:rsid w:val="00EE5BE1"/>
    <w:rsid w:val="00EF3B0E"/>
    <w:rsid w:val="00F17244"/>
    <w:rsid w:val="00F21841"/>
    <w:rsid w:val="00F4113F"/>
    <w:rsid w:val="00F41BB4"/>
    <w:rsid w:val="00FF2275"/>
    <w:rsid w:val="00FF2F1B"/>
    <w:rsid w:val="01747DB4"/>
    <w:rsid w:val="03A155C6"/>
    <w:rsid w:val="0632430F"/>
    <w:rsid w:val="07B77C01"/>
    <w:rsid w:val="0B120680"/>
    <w:rsid w:val="0DFD3EA3"/>
    <w:rsid w:val="111F336C"/>
    <w:rsid w:val="124F1DF6"/>
    <w:rsid w:val="12A57882"/>
    <w:rsid w:val="14C21057"/>
    <w:rsid w:val="15087595"/>
    <w:rsid w:val="151A2029"/>
    <w:rsid w:val="18742ED1"/>
    <w:rsid w:val="18957C55"/>
    <w:rsid w:val="1A10676A"/>
    <w:rsid w:val="211F08CC"/>
    <w:rsid w:val="25593744"/>
    <w:rsid w:val="25A87158"/>
    <w:rsid w:val="280D2A2F"/>
    <w:rsid w:val="2B17052D"/>
    <w:rsid w:val="35537E08"/>
    <w:rsid w:val="3CD934C7"/>
    <w:rsid w:val="4CEB5FD3"/>
    <w:rsid w:val="4FCF5672"/>
    <w:rsid w:val="500B45C6"/>
    <w:rsid w:val="50AA729A"/>
    <w:rsid w:val="52B33878"/>
    <w:rsid w:val="53D732FC"/>
    <w:rsid w:val="57FF3A83"/>
    <w:rsid w:val="5AB93B1C"/>
    <w:rsid w:val="5BAB3BFA"/>
    <w:rsid w:val="5C2B05C8"/>
    <w:rsid w:val="5CFE1771"/>
    <w:rsid w:val="60863886"/>
    <w:rsid w:val="60E4432F"/>
    <w:rsid w:val="64CB081A"/>
    <w:rsid w:val="680C53FB"/>
    <w:rsid w:val="683245D4"/>
    <w:rsid w:val="69236FA3"/>
    <w:rsid w:val="6CEA308D"/>
    <w:rsid w:val="6F640CC1"/>
    <w:rsid w:val="6F6C0C2D"/>
    <w:rsid w:val="70ED6678"/>
    <w:rsid w:val="79181570"/>
    <w:rsid w:val="794A3180"/>
    <w:rsid w:val="7DB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4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283</Words>
  <Characters>1617</Characters>
  <Lines>13</Lines>
  <Paragraphs>3</Paragraphs>
  <TotalTime>0</TotalTime>
  <ScaleCrop>false</ScaleCrop>
  <LinksUpToDate>false</LinksUpToDate>
  <CharactersWithSpaces>1897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2019-10-11T01:27:00Z</dcterms:created>
  <dc:creator>郭刚</dc:creator>
  <cp:lastModifiedBy>牛军玲</cp:lastModifiedBy>
  <cp:lastPrinted>2019-10-10T08:54:00Z</cp:lastPrinted>
  <dcterms:modified xsi:type="dcterms:W3CDTF">2019-10-11T04:12:23Z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